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EE8" w14:textId="77777777" w:rsidR="008F4D6F" w:rsidRPr="00BD4C88" w:rsidRDefault="008F4D6F" w:rsidP="008B4F7B">
      <w:pPr>
        <w:pStyle w:val="Default"/>
        <w:spacing w:line="48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在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籍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証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明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書</w:t>
      </w:r>
    </w:p>
    <w:p w14:paraId="39FEA4FC" w14:textId="77777777" w:rsidR="003B26B5" w:rsidRPr="00BD4C88" w:rsidRDefault="003B26B5">
      <w:pPr>
        <w:rPr>
          <w:rFonts w:ascii="ＭＳ Ｐゴシック" w:eastAsia="ＭＳ Ｐゴシック" w:hAnsi="ＭＳ Ｐゴシック"/>
        </w:rPr>
      </w:pPr>
    </w:p>
    <w:p w14:paraId="790C350E" w14:textId="465A4040" w:rsidR="008F4D6F" w:rsidRPr="00B74228" w:rsidRDefault="00B74228" w:rsidP="00B74228">
      <w:pPr>
        <w:pStyle w:val="Defaul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D4C88">
        <w:rPr>
          <w:rFonts w:ascii="ＭＳ Ｐゴシック" w:eastAsia="ＭＳ Ｐゴシック" w:hAnsi="ＭＳ Ｐゴシック" w:hint="eastAsia"/>
          <w:sz w:val="21"/>
          <w:szCs w:val="21"/>
        </w:rPr>
        <w:t>※〔〕内の該当するものに必ず○を付けてください。</w:t>
      </w:r>
    </w:p>
    <w:p w14:paraId="645C4E4C" w14:textId="56F2F05D" w:rsidR="008F4D6F" w:rsidRPr="00BD4C88" w:rsidRDefault="008F4D6F" w:rsidP="00BD4C88">
      <w:pPr>
        <w:pStyle w:val="Default"/>
        <w:ind w:rightChars="-135" w:right="-283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〔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30648" w:rsidRPr="00BD4C88">
        <w:rPr>
          <w:rFonts w:ascii="ＭＳ Ｐゴシック" w:eastAsia="ＭＳ Ｐゴシック" w:hAnsi="ＭＳ Ｐゴシック" w:hint="eastAsia"/>
          <w:sz w:val="40"/>
          <w:szCs w:val="40"/>
        </w:rPr>
        <w:t>技師 ・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看護師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その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>他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    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）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〕</w:t>
      </w:r>
    </w:p>
    <w:p w14:paraId="3417187F" w14:textId="77777777" w:rsidR="008F4D6F" w:rsidRDefault="008F4D6F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</w:p>
    <w:p w14:paraId="4319F658" w14:textId="77777777" w:rsidR="00B30648" w:rsidRDefault="00B30648" w:rsidP="008F4D6F">
      <w:pPr>
        <w:pStyle w:val="Default"/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2C157FBB" w14:textId="77777777" w:rsidR="00B30648" w:rsidRPr="00B30648" w:rsidRDefault="00B30648" w:rsidP="00B30648">
      <w:pPr>
        <w:pStyle w:val="Default"/>
        <w:spacing w:line="280" w:lineRule="exact"/>
        <w:ind w:firstLineChars="100" w:firstLine="260"/>
        <w:rPr>
          <w:sz w:val="26"/>
          <w:szCs w:val="26"/>
        </w:rPr>
      </w:pPr>
      <w:r w:rsidRPr="00B30648">
        <w:rPr>
          <w:rFonts w:hint="eastAsia"/>
          <w:sz w:val="26"/>
          <w:szCs w:val="26"/>
        </w:rPr>
        <w:t>第41回日本脳神経血管内治療学会学術集会(JSNET2025)</w:t>
      </w:r>
    </w:p>
    <w:p w14:paraId="4FD1FD14" w14:textId="77777777" w:rsidR="00B30648" w:rsidRPr="00B30648" w:rsidRDefault="00B30648" w:rsidP="00B30648">
      <w:pPr>
        <w:pStyle w:val="Default"/>
        <w:spacing w:line="280" w:lineRule="exact"/>
        <w:ind w:firstLine="840"/>
        <w:rPr>
          <w:sz w:val="26"/>
          <w:szCs w:val="26"/>
        </w:rPr>
      </w:pPr>
      <w:r w:rsidRPr="00B30648">
        <w:rPr>
          <w:rFonts w:hint="eastAsia"/>
          <w:sz w:val="26"/>
          <w:szCs w:val="26"/>
        </w:rPr>
        <w:t xml:space="preserve">　　　　　 会長 山上　宏 殿</w:t>
      </w:r>
    </w:p>
    <w:p w14:paraId="409778A5" w14:textId="77777777" w:rsidR="00B30648" w:rsidRPr="00801C26" w:rsidRDefault="00B30648" w:rsidP="00B30648">
      <w:pPr>
        <w:pStyle w:val="Default"/>
        <w:spacing w:line="280" w:lineRule="exact"/>
        <w:rPr>
          <w:rFonts w:hAnsi="ＭＳ Ｐゴシック" w:hint="eastAsia"/>
          <w:sz w:val="22"/>
          <w:szCs w:val="22"/>
        </w:rPr>
      </w:pPr>
    </w:p>
    <w:p w14:paraId="0DFC2A0F" w14:textId="77777777" w:rsidR="00B30648" w:rsidRDefault="00B30648" w:rsidP="00B30648">
      <w:pPr>
        <w:pStyle w:val="Default"/>
        <w:ind w:firstLineChars="100" w:firstLine="260"/>
        <w:rPr>
          <w:sz w:val="26"/>
          <w:szCs w:val="26"/>
        </w:rPr>
      </w:pPr>
      <w:r>
        <w:rPr>
          <w:sz w:val="26"/>
          <w:szCs w:val="26"/>
        </w:rPr>
        <w:t xml:space="preserve">To: </w:t>
      </w:r>
      <w:r>
        <w:rPr>
          <w:rFonts w:hint="eastAsia"/>
          <w:sz w:val="26"/>
          <w:szCs w:val="26"/>
        </w:rPr>
        <w:t>H</w:t>
      </w:r>
      <w:r>
        <w:rPr>
          <w:sz w:val="26"/>
          <w:szCs w:val="26"/>
        </w:rPr>
        <w:t>i</w:t>
      </w:r>
      <w:r>
        <w:rPr>
          <w:rFonts w:hint="eastAsia"/>
          <w:sz w:val="26"/>
          <w:szCs w:val="26"/>
        </w:rPr>
        <w:t>roshi Yamagami</w:t>
      </w:r>
    </w:p>
    <w:p w14:paraId="1DE64C4E" w14:textId="77777777" w:rsidR="00B30648" w:rsidRDefault="00B30648" w:rsidP="00B30648">
      <w:pPr>
        <w:pStyle w:val="Default"/>
        <w:ind w:firstLineChars="700" w:firstLine="1820"/>
        <w:rPr>
          <w:sz w:val="26"/>
          <w:szCs w:val="26"/>
        </w:rPr>
      </w:pPr>
      <w:r>
        <w:rPr>
          <w:sz w:val="26"/>
          <w:szCs w:val="26"/>
        </w:rPr>
        <w:t xml:space="preserve">President of </w:t>
      </w:r>
      <w:r>
        <w:rPr>
          <w:rFonts w:hint="eastAsia"/>
          <w:sz w:val="26"/>
          <w:szCs w:val="26"/>
        </w:rPr>
        <w:t>JSNET2025</w:t>
      </w:r>
    </w:p>
    <w:p w14:paraId="04A0691B" w14:textId="77777777" w:rsidR="00B74228" w:rsidRDefault="00B74228" w:rsidP="00BD4C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</w:p>
    <w:p w14:paraId="342B2B0E" w14:textId="77777777" w:rsidR="00B30648" w:rsidRPr="00B30648" w:rsidRDefault="00B30648" w:rsidP="00BD4C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</w:pPr>
    </w:p>
    <w:p w14:paraId="49C9C4BE" w14:textId="28B642B9" w:rsidR="00BD4C88" w:rsidRDefault="00BD4C88" w:rsidP="00BD4C88">
      <w:pPr>
        <w:autoSpaceDE w:val="0"/>
        <w:autoSpaceDN w:val="0"/>
        <w:adjustRightInd w:val="0"/>
        <w:ind w:rightChars="-405" w:right="-85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BD4C88"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  <w:t xml:space="preserve"> 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下記の者は、当施設にて</w:t>
      </w:r>
      <w:r w:rsidR="0094483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［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看護師・放射線技師・その他（</w:t>
      </w:r>
      <w:r w:rsidR="00FE76A9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　　　　　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）</w:t>
      </w:r>
      <w:r w:rsidR="0094483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］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として在職している</w:t>
      </w:r>
    </w:p>
    <w:p w14:paraId="5C8D940C" w14:textId="77777777" w:rsidR="008F4D6F" w:rsidRPr="00BD4C88" w:rsidRDefault="00BD4C88" w:rsidP="00BD4C88">
      <w:pPr>
        <w:autoSpaceDE w:val="0"/>
        <w:autoSpaceDN w:val="0"/>
        <w:adjustRightInd w:val="0"/>
        <w:ind w:rightChars="-405" w:right="-850" w:firstLineChars="50" w:firstLine="12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ことを証明する。</w:t>
      </w:r>
    </w:p>
    <w:p w14:paraId="3E758732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DD06627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EEBA99A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氏名：</w:t>
      </w:r>
    </w:p>
    <w:p w14:paraId="31D6651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08F01B37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E50BEE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在籍期間：　　　　　　　　　　　　年　　　 </w:t>
      </w:r>
      <w:r w:rsidRPr="00BD4C88">
        <w:rPr>
          <w:rFonts w:ascii="ＭＳ Ｐゴシック" w:eastAsia="ＭＳ Ｐゴシック" w:hAnsi="ＭＳ Ｐゴシック"/>
        </w:rPr>
        <w:t xml:space="preserve"> </w:t>
      </w:r>
      <w:r w:rsidRPr="00BD4C88">
        <w:rPr>
          <w:rFonts w:ascii="ＭＳ Ｐゴシック" w:eastAsia="ＭＳ Ｐゴシック" w:hAnsi="ＭＳ Ｐゴシック" w:hint="eastAsia"/>
        </w:rPr>
        <w:t xml:space="preserve">　月　～　　　　　　　年　　 　　月</w:t>
      </w:r>
    </w:p>
    <w:p w14:paraId="7AB7BCE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5D65A1B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B4BB19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61E8204E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212C2A41" w14:textId="77777777" w:rsidR="008F4D6F" w:rsidRPr="00BD4C88" w:rsidRDefault="008F4D6F" w:rsidP="008F4D6F">
      <w:pPr>
        <w:pStyle w:val="Default"/>
        <w:ind w:firstLineChars="700" w:firstLine="1680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年　　　</w:t>
      </w:r>
      <w:r w:rsidR="00BD4C88">
        <w:rPr>
          <w:rFonts w:ascii="ＭＳ Ｐゴシック" w:eastAsia="ＭＳ Ｐゴシック" w:hAnsi="ＭＳ Ｐゴシック" w:hint="eastAsia"/>
        </w:rPr>
        <w:t xml:space="preserve">　</w:t>
      </w:r>
      <w:r w:rsidRPr="00BD4C88">
        <w:rPr>
          <w:rFonts w:ascii="ＭＳ Ｐゴシック" w:eastAsia="ＭＳ Ｐゴシック" w:hAnsi="ＭＳ Ｐゴシック" w:hint="eastAsia"/>
        </w:rPr>
        <w:t xml:space="preserve">　月　　　　　　　日　</w:t>
      </w:r>
    </w:p>
    <w:p w14:paraId="365DB1E4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437E4D19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所属：</w:t>
      </w:r>
    </w:p>
    <w:p w14:paraId="5F6086AE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1BAFCF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所属長：　　　　　　　　　　　　　</w:t>
      </w:r>
      <w:r w:rsid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0E28"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10E28" w:rsidRPr="00BD4C88">
        <w:rPr>
          <w:rFonts w:ascii="ＭＳ Ｐゴシック" w:eastAsia="ＭＳ Ｐゴシック" w:hAnsi="ＭＳ Ｐゴシック"/>
          <w:sz w:val="24"/>
          <w:szCs w:val="24"/>
        </w:rPr>
        <w:t xml:space="preserve">      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印</w:t>
      </w:r>
    </w:p>
    <w:p w14:paraId="62344F92" w14:textId="77777777" w:rsidR="008F4D6F" w:rsidRPr="00BD4C88" w:rsidRDefault="008F4D6F" w:rsidP="008F4D6F">
      <w:pPr>
        <w:rPr>
          <w:rFonts w:ascii="ＭＳ Ｐゴシック" w:eastAsia="ＭＳ Ｐゴシック" w:hAnsi="ＭＳ Ｐゴシック"/>
        </w:rPr>
      </w:pPr>
    </w:p>
    <w:sectPr w:rsidR="008F4D6F" w:rsidRPr="00BD4C88" w:rsidSect="00052F61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D7C2" w14:textId="77777777" w:rsidR="00052F61" w:rsidRDefault="00052F61" w:rsidP="00E94D7B">
      <w:r>
        <w:separator/>
      </w:r>
    </w:p>
  </w:endnote>
  <w:endnote w:type="continuationSeparator" w:id="0">
    <w:p w14:paraId="54573026" w14:textId="77777777" w:rsidR="00052F61" w:rsidRDefault="00052F61" w:rsidP="00E9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0A29" w14:textId="77777777" w:rsidR="00052F61" w:rsidRDefault="00052F61" w:rsidP="00E94D7B">
      <w:r>
        <w:separator/>
      </w:r>
    </w:p>
  </w:footnote>
  <w:footnote w:type="continuationSeparator" w:id="0">
    <w:p w14:paraId="6AEC6595" w14:textId="77777777" w:rsidR="00052F61" w:rsidRDefault="00052F61" w:rsidP="00E9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0"/>
    <w:rsid w:val="00010E28"/>
    <w:rsid w:val="00052F61"/>
    <w:rsid w:val="001C7A51"/>
    <w:rsid w:val="003B26B5"/>
    <w:rsid w:val="00415ECB"/>
    <w:rsid w:val="004671C4"/>
    <w:rsid w:val="005A3460"/>
    <w:rsid w:val="00647ED6"/>
    <w:rsid w:val="00706D29"/>
    <w:rsid w:val="008B4F7B"/>
    <w:rsid w:val="008F4D6F"/>
    <w:rsid w:val="00944838"/>
    <w:rsid w:val="00AC7D3B"/>
    <w:rsid w:val="00B30648"/>
    <w:rsid w:val="00B74228"/>
    <w:rsid w:val="00BD4C88"/>
    <w:rsid w:val="00C2480C"/>
    <w:rsid w:val="00E94D7B"/>
    <w:rsid w:val="00EC6F1D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84EEE"/>
  <w15:chartTrackingRefBased/>
  <w15:docId w15:val="{967B320F-EA8A-45F4-992B-D605233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4D6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7B"/>
  </w:style>
  <w:style w:type="paragraph" w:styleId="a5">
    <w:name w:val="footer"/>
    <w:basedOn w:val="a"/>
    <w:link w:val="a6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Endo</dc:creator>
  <cp:keywords/>
  <dc:description/>
  <cp:lastModifiedBy>Takako Endo</cp:lastModifiedBy>
  <cp:revision>3</cp:revision>
  <dcterms:created xsi:type="dcterms:W3CDTF">2024-02-05T06:58:00Z</dcterms:created>
  <dcterms:modified xsi:type="dcterms:W3CDTF">2025-01-24T06:34:00Z</dcterms:modified>
</cp:coreProperties>
</file>